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9CEE2" w14:textId="77777777" w:rsidR="005C2A9D" w:rsidRDefault="005C2A9D">
      <w:pPr>
        <w:pStyle w:val="Default"/>
        <w:spacing w:after="240"/>
        <w:jc w:val="center"/>
        <w:rPr>
          <w:rFonts w:ascii="Times" w:hAnsi="Times"/>
          <w:b/>
          <w:bCs/>
          <w:sz w:val="37"/>
          <w:szCs w:val="37"/>
        </w:rPr>
      </w:pPr>
    </w:p>
    <w:p w14:paraId="2D0257FE" w14:textId="77777777" w:rsidR="005C2A9D" w:rsidRDefault="00017452">
      <w:pPr>
        <w:pStyle w:val="Body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Old North Davis Neighborhood Association (ONDNA)</w:t>
      </w:r>
    </w:p>
    <w:p w14:paraId="4DF68556" w14:textId="77777777" w:rsidR="005C2A9D" w:rsidRDefault="00017452">
      <w:pPr>
        <w:pStyle w:val="BodyA"/>
        <w:jc w:val="center"/>
        <w:rPr>
          <w:rStyle w:val="None"/>
          <w:sz w:val="24"/>
          <w:szCs w:val="24"/>
        </w:rPr>
      </w:pPr>
      <w:hyperlink r:id="rId6" w:history="1">
        <w:r>
          <w:rPr>
            <w:rStyle w:val="Hyperlink0"/>
          </w:rPr>
          <w:t>oldnorthdavis.org</w:t>
        </w:r>
      </w:hyperlink>
    </w:p>
    <w:p w14:paraId="05661AD3" w14:textId="77777777" w:rsidR="005C2A9D" w:rsidRDefault="00017452">
      <w:pPr>
        <w:pStyle w:val="BodyA"/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DRAFT Minutes</w:t>
      </w:r>
    </w:p>
    <w:p w14:paraId="391FB751" w14:textId="77777777" w:rsidR="005C2A9D" w:rsidRDefault="00017452">
      <w:pPr>
        <w:pStyle w:val="BodyA"/>
        <w:jc w:val="center"/>
      </w:pPr>
      <w:r>
        <w:t xml:space="preserve">Via Zoom </w:t>
      </w:r>
      <w:r>
        <w:rPr>
          <w:rStyle w:val="None"/>
          <w:color w:val="944E72"/>
        </w:rPr>
        <w:t xml:space="preserve">https://us02web.zoom.us/j/84500656204 </w:t>
      </w:r>
      <w:r>
        <w:t>6:30 – 7:30 p.m.</w:t>
      </w:r>
    </w:p>
    <w:p w14:paraId="10C86DC7" w14:textId="77777777" w:rsidR="005C2A9D" w:rsidRDefault="005C2A9D">
      <w:pPr>
        <w:pStyle w:val="BodyA"/>
        <w:jc w:val="center"/>
        <w:rPr>
          <w:rStyle w:val="None"/>
          <w:sz w:val="24"/>
          <w:szCs w:val="24"/>
        </w:rPr>
      </w:pPr>
    </w:p>
    <w:p w14:paraId="74282C7A" w14:textId="77777777" w:rsidR="005C2A9D" w:rsidRDefault="00017452">
      <w:pPr>
        <w:pStyle w:val="Default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In attendance: Greg Frantz, John Meyer (Pres.), Lucas Welch </w:t>
      </w:r>
      <w:r>
        <w:rPr>
          <w:rFonts w:ascii="Times" w:hAnsi="Times"/>
          <w:sz w:val="24"/>
          <w:szCs w:val="24"/>
        </w:rPr>
        <w:t xml:space="preserve">(VP), Steve Tracy (Treas.), Gerrit Mulholland (Secretary), and Angela Willson. Not in attendance:  </w:t>
      </w:r>
      <w:r>
        <w:rPr>
          <w:rFonts w:ascii="Times" w:hAnsi="Times"/>
          <w:sz w:val="24"/>
          <w:szCs w:val="24"/>
          <w:lang w:val="de-DE"/>
        </w:rPr>
        <w:t>Rain Wat</w:t>
      </w:r>
      <w:r>
        <w:rPr>
          <w:rFonts w:ascii="Times" w:hAnsi="Times"/>
          <w:sz w:val="24"/>
          <w:szCs w:val="24"/>
        </w:rPr>
        <w:t>son</w:t>
      </w:r>
      <w:r>
        <w:rPr>
          <w:rFonts w:ascii="Times" w:eastAsia="Times" w:hAnsi="Times" w:cs="Times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BEAC871" wp14:editId="69186739">
                <wp:simplePos x="0" y="0"/>
                <wp:positionH relativeFrom="margin">
                  <wp:posOffset>6665</wp:posOffset>
                </wp:positionH>
                <wp:positionV relativeFrom="line">
                  <wp:posOffset>179546</wp:posOffset>
                </wp:positionV>
                <wp:extent cx="6541994" cy="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1994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5pt;margin-top:14.1pt;width:515.1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block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443F4592" w14:textId="77777777" w:rsidR="005C2A9D" w:rsidRDefault="00017452">
      <w:pPr>
        <w:pStyle w:val="Default"/>
        <w:spacing w:after="240" w:line="24" w:lineRule="auto"/>
        <w:rPr>
          <w:rStyle w:val="None"/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A.</w:t>
      </w:r>
      <w:r>
        <w:rPr>
          <w:rFonts w:ascii="Times" w:hAnsi="Times"/>
          <w:sz w:val="24"/>
          <w:szCs w:val="24"/>
        </w:rPr>
        <w:t xml:space="preserve">  </w:t>
      </w:r>
      <w:r>
        <w:rPr>
          <w:rFonts w:ascii="Times" w:hAnsi="Times"/>
          <w:sz w:val="24"/>
          <w:szCs w:val="24"/>
          <w:lang w:val="it-IT"/>
        </w:rPr>
        <w:t xml:space="preserve">Agenda </w:t>
      </w:r>
      <w:r>
        <w:rPr>
          <w:rFonts w:ascii="Times" w:hAnsi="Times"/>
          <w:sz w:val="24"/>
          <w:szCs w:val="24"/>
        </w:rPr>
        <w:t>approved by consensus</w:t>
      </w:r>
    </w:p>
    <w:p w14:paraId="4A5CD89E" w14:textId="77777777" w:rsidR="005C2A9D" w:rsidRDefault="00017452">
      <w:pPr>
        <w:pStyle w:val="Defaul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fr-FR"/>
        </w:rPr>
        <w:t>B. Introductions</w:t>
      </w:r>
      <w:r>
        <w:rPr>
          <w:rFonts w:ascii="Times" w:hAnsi="Times"/>
          <w:sz w:val="24"/>
          <w:szCs w:val="24"/>
        </w:rPr>
        <w:t xml:space="preserve"> and announcements made</w:t>
      </w:r>
    </w:p>
    <w:p w14:paraId="66EEF26C" w14:textId="77777777" w:rsidR="005C2A9D" w:rsidRDefault="00017452">
      <w:pPr>
        <w:pStyle w:val="Default"/>
        <w:spacing w:line="216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C. Corrections made to 2/20/20</w:t>
      </w:r>
      <w:r>
        <w:rPr>
          <w:rFonts w:ascii="Times" w:hAnsi="Times"/>
          <w:sz w:val="24"/>
          <w:szCs w:val="24"/>
        </w:rPr>
        <w:t xml:space="preserve"> minutes.  Adopted by consensus.</w:t>
      </w:r>
    </w:p>
    <w:p w14:paraId="77D70EF2" w14:textId="77777777" w:rsidR="005C2A9D" w:rsidRDefault="00017452">
      <w:pPr>
        <w:pStyle w:val="Defaul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D. Treasurer</w:t>
      </w:r>
      <w:r>
        <w:rPr>
          <w:rFonts w:ascii="Times" w:hAnsi="Times"/>
          <w:sz w:val="24"/>
          <w:szCs w:val="24"/>
          <w:rtl/>
        </w:rPr>
        <w:t>’</w:t>
      </w:r>
      <w:r>
        <w:rPr>
          <w:rFonts w:ascii="Times" w:hAnsi="Times"/>
          <w:sz w:val="24"/>
          <w:szCs w:val="24"/>
        </w:rPr>
        <w:t xml:space="preserve">s Report: Steve Tracy reported no changes in the checking account total.  He did receive a bank account inactivity notification.  He needed to verify ONDNA was still an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organization.</w:t>
      </w:r>
    </w:p>
    <w:p w14:paraId="10654178" w14:textId="77777777" w:rsidR="005C2A9D" w:rsidRDefault="00017452">
      <w:pPr>
        <w:pStyle w:val="Defaul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E. Neighborhood Project</w:t>
      </w:r>
      <w:r>
        <w:rPr>
          <w:rFonts w:ascii="Times" w:hAnsi="Times"/>
          <w:sz w:val="24"/>
          <w:szCs w:val="24"/>
        </w:rPr>
        <w:t>(s)</w:t>
      </w:r>
      <w:r>
        <w:rPr>
          <w:rFonts w:ascii="Times" w:eastAsia="Times" w:hAnsi="Times" w:cs="Times"/>
          <w:sz w:val="24"/>
          <w:szCs w:val="24"/>
        </w:rPr>
        <w:br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1. 628 C Street: Members generally stated that it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>s looking good</w:t>
      </w:r>
    </w:p>
    <w:p w14:paraId="178D4D45" w14:textId="77777777" w:rsidR="005C2A9D" w:rsidRDefault="00017452">
      <w:pPr>
        <w:pStyle w:val="Defaul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F. Police Department Community Advisory Board: Angela reported that crimes (robberies and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catalytic converters thefts) are up and budget cuts are coming.</w:t>
      </w:r>
    </w:p>
    <w:p w14:paraId="22DA1E25" w14:textId="77777777" w:rsidR="005C2A9D" w:rsidRDefault="00017452">
      <w:pPr>
        <w:pStyle w:val="Default"/>
        <w:spacing w:after="240" w:line="24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G. Clarification of Board ter</w:t>
      </w:r>
      <w:r>
        <w:rPr>
          <w:rFonts w:ascii="Times" w:hAnsi="Times"/>
          <w:sz w:val="24"/>
          <w:szCs w:val="24"/>
        </w:rPr>
        <w:t>ms; how to administer next election</w:t>
      </w:r>
    </w:p>
    <w:p w14:paraId="24C32F42" w14:textId="77777777" w:rsidR="005C2A9D" w:rsidRDefault="00017452">
      <w:pPr>
        <w:pStyle w:val="Default"/>
        <w:spacing w:after="240" w:line="24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1. Lucas Welch volunteered to form the Nomination Committee</w:t>
      </w:r>
    </w:p>
    <w:p w14:paraId="6EF8CB32" w14:textId="77777777" w:rsidR="005C2A9D" w:rsidRDefault="00017452">
      <w:pPr>
        <w:pStyle w:val="Defaul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2.  Board Terms end in Sept:  Greg Frantz </w:t>
      </w:r>
      <w:proofErr w:type="gramStart"/>
      <w:r>
        <w:rPr>
          <w:rFonts w:ascii="Times" w:eastAsia="Times" w:hAnsi="Times" w:cs="Times"/>
          <w:sz w:val="24"/>
          <w:szCs w:val="24"/>
        </w:rPr>
        <w:t>2021,  John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Meyer (Pres) 2021, Lucas Welch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(VP) 2021, Steve Tracy (Treas.) 2020, Gerrit Mulholland (Secretary) 20</w:t>
      </w:r>
      <w:r>
        <w:rPr>
          <w:rFonts w:ascii="Times" w:eastAsia="Times" w:hAnsi="Times" w:cs="Times"/>
          <w:sz w:val="24"/>
          <w:szCs w:val="24"/>
        </w:rPr>
        <w:t xml:space="preserve">20 </w:t>
      </w:r>
    </w:p>
    <w:p w14:paraId="59981D4C" w14:textId="77777777" w:rsidR="005C2A9D" w:rsidRDefault="00017452">
      <w:pPr>
        <w:pStyle w:val="Defaul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I. Ways to enhance website, website administration: no discussion</w:t>
      </w:r>
      <w:r>
        <w:rPr>
          <w:rFonts w:ascii="Times" w:hAnsi="Times"/>
          <w:sz w:val="24"/>
          <w:szCs w:val="24"/>
        </w:rPr>
        <w:t xml:space="preserve"> </w:t>
      </w:r>
    </w:p>
    <w:p w14:paraId="3BA8C83F" w14:textId="77777777" w:rsidR="005C2A9D" w:rsidRDefault="00017452">
      <w:pPr>
        <w:pStyle w:val="Defaul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J. Old North Tree Planting: Neighborhood tree planting will be in fall with an orientation 9/17/20</w:t>
      </w:r>
      <w:r>
        <w:rPr>
          <w:rFonts w:ascii="Times" w:eastAsia="Times" w:hAnsi="Times" w:cs="Times"/>
          <w:sz w:val="24"/>
          <w:szCs w:val="24"/>
        </w:rPr>
        <w:br/>
      </w:r>
      <w:r>
        <w:rPr>
          <w:rFonts w:ascii="Times" w:hAnsi="Times"/>
          <w:sz w:val="24"/>
          <w:szCs w:val="24"/>
        </w:rPr>
        <w:t>K. Update on service outreach/phone tree options discussed:</w:t>
      </w:r>
    </w:p>
    <w:p w14:paraId="5516F858" w14:textId="77777777" w:rsidR="005C2A9D" w:rsidRDefault="00017452">
      <w:pPr>
        <w:pStyle w:val="Defaul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1.  Can put out notice to</w:t>
      </w:r>
      <w:r>
        <w:rPr>
          <w:rFonts w:ascii="Times" w:eastAsia="Times" w:hAnsi="Times" w:cs="Times"/>
          <w:sz w:val="24"/>
          <w:szCs w:val="24"/>
        </w:rPr>
        <w:t xml:space="preserve"> see who wants to opt in</w:t>
      </w:r>
    </w:p>
    <w:p w14:paraId="6D42318A" w14:textId="77777777" w:rsidR="005C2A9D" w:rsidRDefault="00017452">
      <w:pPr>
        <w:pStyle w:val="Defaul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2.  City can generate a list and we can send an opt out notice</w:t>
      </w:r>
      <w:r>
        <w:rPr>
          <w:rFonts w:ascii="Times" w:eastAsia="Times" w:hAnsi="Times" w:cs="Times"/>
          <w:sz w:val="24"/>
          <w:szCs w:val="24"/>
        </w:rPr>
        <w:br/>
      </w:r>
      <w:r>
        <w:rPr>
          <w:rFonts w:ascii="Times" w:hAnsi="Times"/>
          <w:sz w:val="24"/>
          <w:szCs w:val="24"/>
        </w:rPr>
        <w:t>L. Update on 4-way stop sign request for 6</w:t>
      </w:r>
      <w:proofErr w:type="spellStart"/>
      <w:r>
        <w:rPr>
          <w:rStyle w:val="None"/>
          <w:rFonts w:ascii="Times" w:hAnsi="Times"/>
          <w:position w:val="10"/>
          <w:sz w:val="24"/>
          <w:szCs w:val="24"/>
        </w:rPr>
        <w:t>th</w:t>
      </w:r>
      <w:proofErr w:type="spellEnd"/>
      <w:r>
        <w:rPr>
          <w:rStyle w:val="None"/>
          <w:rFonts w:ascii="Times" w:hAnsi="Times"/>
          <w:position w:val="10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and C, D and E Streets: John Meyer led discussion</w:t>
      </w:r>
      <w:r>
        <w:rPr>
          <w:rFonts w:ascii="Times" w:eastAsia="Times" w:hAnsi="Times" w:cs="Times"/>
          <w:sz w:val="24"/>
          <w:szCs w:val="24"/>
        </w:rPr>
        <w:br/>
      </w:r>
      <w:r>
        <w:rPr>
          <w:rFonts w:ascii="Times" w:hAnsi="Times"/>
          <w:sz w:val="24"/>
          <w:szCs w:val="24"/>
        </w:rPr>
        <w:t>M. City proposal for connection to I-80 frontage road bike path from Pol</w:t>
      </w:r>
      <w:r>
        <w:rPr>
          <w:rFonts w:ascii="Times" w:hAnsi="Times"/>
          <w:sz w:val="24"/>
          <w:szCs w:val="24"/>
        </w:rPr>
        <w:t xml:space="preserve">e Line O.C. discussion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led by Steve Tracy.</w:t>
      </w:r>
    </w:p>
    <w:p w14:paraId="1F7378B7" w14:textId="77777777" w:rsidR="005C2A9D" w:rsidRDefault="00017452">
      <w:pPr>
        <w:pStyle w:val="Default"/>
        <w:spacing w:after="240"/>
      </w:pPr>
      <w:r>
        <w:rPr>
          <w:rFonts w:ascii="Times" w:hAnsi="Times"/>
          <w:sz w:val="24"/>
          <w:szCs w:val="24"/>
        </w:rPr>
        <w:t xml:space="preserve">N. Upcoming meetings:  August 27th, 2020 Zoom Meeting, </w:t>
      </w:r>
      <w:proofErr w:type="gramStart"/>
      <w:r>
        <w:rPr>
          <w:rFonts w:ascii="Times" w:hAnsi="Times"/>
          <w:sz w:val="24"/>
          <w:szCs w:val="24"/>
        </w:rPr>
        <w:t>May</w:t>
      </w:r>
      <w:proofErr w:type="gramEnd"/>
      <w:r>
        <w:rPr>
          <w:rFonts w:ascii="Times" w:hAnsi="Times"/>
          <w:sz w:val="24"/>
          <w:szCs w:val="24"/>
        </w:rPr>
        <w:t xml:space="preserve"> want to coordinate September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meeting with Tree Orientation meeting.</w:t>
      </w:r>
    </w:p>
    <w:sectPr w:rsidR="005C2A9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87095" w14:textId="77777777" w:rsidR="00017452" w:rsidRDefault="00017452">
      <w:r>
        <w:separator/>
      </w:r>
    </w:p>
  </w:endnote>
  <w:endnote w:type="continuationSeparator" w:id="0">
    <w:p w14:paraId="3EDCCE98" w14:textId="77777777" w:rsidR="00017452" w:rsidRDefault="0001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A05CC" w14:textId="77777777" w:rsidR="005C2A9D" w:rsidRDefault="005C2A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814CD" w14:textId="77777777" w:rsidR="00017452" w:rsidRDefault="00017452">
      <w:r>
        <w:separator/>
      </w:r>
    </w:p>
  </w:footnote>
  <w:footnote w:type="continuationSeparator" w:id="0">
    <w:p w14:paraId="3485091D" w14:textId="77777777" w:rsidR="00017452" w:rsidRDefault="0001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110F6" w14:textId="77777777" w:rsidR="005C2A9D" w:rsidRDefault="005C2A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9D"/>
    <w:rsid w:val="00017452"/>
    <w:rsid w:val="005C2A9D"/>
    <w:rsid w:val="00D4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2590"/>
  <w15:docId w15:val="{32546446-681F-4AAE-9A0F-72030D8D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northdavi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Meyer</cp:lastModifiedBy>
  <cp:revision>2</cp:revision>
  <dcterms:created xsi:type="dcterms:W3CDTF">2020-08-24T23:17:00Z</dcterms:created>
  <dcterms:modified xsi:type="dcterms:W3CDTF">2020-08-24T23:17:00Z</dcterms:modified>
</cp:coreProperties>
</file>